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重庆联大仪表有限公司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10386-2025-QEO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重庆市北碚区云福路300号11#-1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重庆市北碚区云福路300号11#-1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李小雪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15823030345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2025年04月23日 08:30至2025年04月24日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Q:资质范围内流量计的生产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E:资质范围内流量计的生产所涉及场所的相关环境管理活动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O:资质范围内流量计的生产所涉及场所的相关职业健康安全管理活动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Q:19.05.01,E:19.05.01,O:19.05.01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冉景洲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2023-N1QMS-2267598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18983000183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18983000183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18983000183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2024-N1QMS-3230067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13883847833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2024-N1EMS-3230067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13883847833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2024-N1OHSMS-3230067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13883847833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2025-04-17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68848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91996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