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河北艾格森石油化工设备有限公司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30568-2023-E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3352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