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福建七匹狼实业股份有限公司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30549-2023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向继林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2022-M1MMS-2275170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程万荣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2022-M1MMS-2274452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08:30至2025年05月27日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262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