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烟台瑞贝朗包装材料有限公司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10395-2025-Q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郑娟娟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4935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