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北京卓盟讯科技有限公司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30436-2023-Q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北京市怀柔区杨宋镇凤翔东大街9号201室（集群注册）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北京市海淀区八里庄街道阜成路73号裕惠大厦B座6层603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于松超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18911001357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yusongchao2009@163.com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Q:应用软件的技术服务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冯雪峥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13810921172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1330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1188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