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湖北固润科技股份有限公司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2025-04-20 8:00:00上午至2025-04-20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