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10351-2025-QEO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重庆渝发园林有限公司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91500226MA60UMFU2D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重庆渝发园林有限公司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重庆市渝北区兰馨大道3号2-45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重庆市渝北区兰馨大道3号2-45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Q：园林绿化工程施工，园林绿化养护，苗木销售（认可：苗木销售）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E：园林绿化工程施工，园林绿化养护，苗木销售所涉及场所的相关环境管理活动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O：园林绿化工程施工，园林绿化养护，苗木销售所涉及场所的相关职业健康安全管理活动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重庆渝发园林有限公司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重庆市渝北区兰馨大道3号2-45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重庆市渝北区兰馨大道3号2-45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Q：园林绿化工程施工，园林绿化养护，苗木销售（认可：苗木销售）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E：园林绿化工程施工，园林绿化养护，苗木销售所涉及场所的相关环境管理活动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O：园林绿化工程施工，园林绿化养护，苗木销售所涉及场所的相关职业健康安全管理活动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