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晋江市维盛织造漂染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刘丹，施少雄</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