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赣州中能实业有限公司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10368-2024-O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2024-N1OHSMS-2210533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2025年05月19日 08:30至2025年05月20日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081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