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忆玺智能科技(杭州)有限公司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2025年04月11日 上午至2025年04月12日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宣银燕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