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东莞市瑞凯环境检测仪器有限公司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窦文杰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2026年03月20日上午至2026年03月20日上午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窦文杰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764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