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河北汉维铁路器材科技有限公司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2025-03-30 8:00:00上午至2025-03-30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