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枣强皓洋机械制造有限公司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周文廷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