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安徽朱邦办公家具有限责任公司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2025-03-22 13:00:00下午至2025-03-22 17:00:00上午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朱晓丽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