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瑞赢酒店物业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朱宗磊，牛晓光，钱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