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20328-2025-QEO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航达新科技（沈阳）有限公司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2025年03月22日 上午至2025年03月24日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辽宁省沈阳市浑南区营盘西街17-2号（2113）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辽宁省沈阳市浑南区营盘西街17-2号（2113）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