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北京求索数智科技发展有限公司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21042-2025-Q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08:30至2025年07月25日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9957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