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20186-2025-QEO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东莞品信食品有限公司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常兴玲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91441900MAE0G9LD4U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东莞品信食品有限公司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广东省东莞市中堂镇东向新田村工业路8号101室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广东省东莞市中堂镇东向新田村工业路8号101室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Q：散装食品销售(含冷藏冷冻食品、不含散装熟食、不含散装酒)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E：散装食品销售(含冷藏冷冻食品、不含散装熟食、不含散装酒)所涉及场所的相关环境管理活动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O：散装食品销售(含冷藏冷冻食品、不含散装熟食、不含散装酒)所涉及场所的相关职业健康安全管理活动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东莞品信食品有限公司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广东省东莞市中堂镇东向新田村工业路8号101室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广东省东莞市中堂镇东向新田村工业路8号101室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Q：散装食品销售(含冷藏冷冻食品、不含散装熟食、不含散装酒)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E：散装食品销售(含冷藏冷冻食品、不含散装熟食、不含散装酒)所涉及场所的相关环境管理活动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O：散装食品销售(含冷藏冷冻食品、不含散装熟食、不含散装酒)所涉及场所的相关职业健康安全管理活动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