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苏州市吴中区郭巷水木金色年华休闲浴场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