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BBA9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BDA0B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30AD8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5BC15D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北京博信宏达机房设备有限公司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51C086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6C4358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20048-2024-QEO-2025</w:t>
            </w:r>
            <w:bookmarkEnd w:id="1"/>
          </w:p>
        </w:tc>
      </w:tr>
      <w:tr w14:paraId="68BD4E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37C8A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1ACD98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北京市海淀区苏家坨镇绿地中央广场林风二路39号院4号楼802室</w:t>
            </w:r>
            <w:bookmarkEnd w:id="2"/>
          </w:p>
        </w:tc>
      </w:tr>
      <w:tr w14:paraId="5101D8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363C4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0BC0FB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北京市海淀区苏家坨镇绿地中央广场林风二路39号院4号楼802室</w:t>
            </w:r>
            <w:bookmarkEnd w:id="3"/>
          </w:p>
        </w:tc>
      </w:tr>
      <w:tr w14:paraId="0AC356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C8C37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32B6F8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郭海山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6D10D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35F97B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13911177746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E884F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D0F58B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13911177746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956AD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32CFE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694291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470021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E5162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2105A5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3FC2E9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8EF7A3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8E606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615068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009D35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B1C646F">
            <w:pPr>
              <w:rPr>
                <w:sz w:val="21"/>
                <w:szCs w:val="21"/>
              </w:rPr>
            </w:pPr>
          </w:p>
        </w:tc>
      </w:tr>
      <w:tr w14:paraId="0262F2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23A2C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4619AF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2025年02月12日 上午至2025年02月13日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1F2A6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E6547F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Q:0.5,E:0.5,O:0.5</w:t>
            </w:r>
            <w:bookmarkEnd w:id="9"/>
          </w:p>
        </w:tc>
      </w:tr>
      <w:tr w14:paraId="073313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8F06D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CA6F0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1DCAD5A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BE537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6D89C5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A6F6C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31BB2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7F8F8A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EDB3D5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CCDB6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EF5887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70765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CD612F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8F3413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603E9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4E8F6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DCD292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47996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EC782F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959B56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2FB7E4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74DB5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ACE18A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5EA43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963862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6C3288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FA5A9F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785EE2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6FD19F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E36F7D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B9CA52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22D890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912C9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AEBAA1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C3F569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Q：办公家具、操作台、控制台的设计、销售</w:t>
            </w:r>
          </w:p>
          <w:p w14:paraId="674D4DD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E：办公家具、操作台、控制台的设计、销售所涉及场所的相关环境管理活动</w:t>
            </w:r>
          </w:p>
          <w:p w14:paraId="746B202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O：办公家具、操作台、控制台的设计、销售所涉及场所的相关职业健康安全管理活动</w:t>
            </w:r>
            <w:bookmarkEnd w:id="26"/>
          </w:p>
        </w:tc>
      </w:tr>
      <w:tr w14:paraId="72B984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783FC2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7FCA6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Q：23.01.01;23.01.04;29.10.05;29.10.07</w:t>
            </w:r>
          </w:p>
          <w:p w14:paraId="3DF7F4C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E：23.01.01;23.01.04;29.10.05;29.10.07</w:t>
            </w:r>
          </w:p>
          <w:p w14:paraId="6D1C68D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O：23.01.01;23.01.04;29.10.05;29.10.07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B3B0E6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6F5934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995E1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ADB0B8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F1520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256B1A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20115E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B175D3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19A4A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EAB79E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DF166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17134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F2E05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5489D5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8652C9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ACF073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 w14:paraId="50C32C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2ED181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2024-N1QMS-4205805</w:t>
            </w:r>
          </w:p>
          <w:p w14:paraId="1092B98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2024-N1EMS-4205805</w:t>
            </w:r>
          </w:p>
          <w:p w14:paraId="47BD53E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684" w:type="dxa"/>
            <w:gridSpan w:val="9"/>
            <w:vAlign w:val="center"/>
          </w:tcPr>
          <w:p w14:paraId="3E82CA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Q:23.01.01,23.01.04,29.10.05,29.10.07</w:t>
            </w:r>
          </w:p>
          <w:p w14:paraId="4F41D2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E:23.01.01,23.01.04,29.10.05,29.10.07</w:t>
            </w:r>
          </w:p>
          <w:p w14:paraId="29A88B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O:23.01.01,23.01.04,29.10.05,29.10.07</w:t>
            </w:r>
          </w:p>
        </w:tc>
        <w:tc>
          <w:tcPr>
            <w:tcW w:w="1560" w:type="dxa"/>
            <w:gridSpan w:val="2"/>
            <w:vAlign w:val="center"/>
          </w:tcPr>
          <w:p w14:paraId="6E4943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 w14:paraId="0F4598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2E79E29"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E5AAB37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FE5876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周秀清</w:t>
            </w:r>
          </w:p>
        </w:tc>
        <w:tc>
          <w:tcPr>
            <w:tcW w:w="850" w:type="dxa"/>
            <w:vAlign w:val="center"/>
          </w:tcPr>
          <w:p w14:paraId="1A3B2E94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31414EA">
            <w:pPr>
              <w:numPr>
                <w:ilvl w:val="0"/>
                <w:numId w:val="1"/>
              </w:numPr>
              <w:ind w:left="117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N0QMS-1314980</w:t>
            </w:r>
          </w:p>
          <w:p w14:paraId="6603751D">
            <w:pPr>
              <w:numPr>
                <w:numId w:val="0"/>
              </w:num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2023-N0EMS-1314980</w:t>
            </w:r>
          </w:p>
          <w:p w14:paraId="0744974E">
            <w:pPr>
              <w:pStyle w:val="2"/>
              <w:numPr>
                <w:numId w:val="0"/>
              </w:numPr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</w:rPr>
              <w:t>2023-N0OHSMS-1314980</w:t>
            </w:r>
          </w:p>
        </w:tc>
        <w:tc>
          <w:tcPr>
            <w:tcW w:w="3684" w:type="dxa"/>
            <w:gridSpan w:val="9"/>
            <w:vAlign w:val="center"/>
          </w:tcPr>
          <w:p w14:paraId="2D0775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E:29.10.05,29.10.07</w:t>
            </w:r>
          </w:p>
          <w:p w14:paraId="7D3430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O:29.10.05,29.10.07</w:t>
            </w:r>
          </w:p>
        </w:tc>
        <w:tc>
          <w:tcPr>
            <w:tcW w:w="1560" w:type="dxa"/>
            <w:gridSpan w:val="2"/>
            <w:vAlign w:val="center"/>
          </w:tcPr>
          <w:p w14:paraId="2B0211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13911158352</w:t>
            </w:r>
            <w:bookmarkStart w:id="31" w:name="_GoBack"/>
            <w:bookmarkEnd w:id="31"/>
          </w:p>
        </w:tc>
      </w:tr>
      <w:tr w14:paraId="3012BC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3CA01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96BF1C0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749805B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1B1AFF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22A28B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2025-02-08</w:t>
            </w:r>
            <w:bookmarkEnd w:id="30"/>
          </w:p>
        </w:tc>
        <w:tc>
          <w:tcPr>
            <w:tcW w:w="5244" w:type="dxa"/>
            <w:gridSpan w:val="11"/>
          </w:tcPr>
          <w:p w14:paraId="1A5F64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1C89A51">
            <w:pPr>
              <w:rPr>
                <w:sz w:val="21"/>
                <w:szCs w:val="21"/>
              </w:rPr>
            </w:pPr>
          </w:p>
          <w:p w14:paraId="5E1D7D14">
            <w:pPr>
              <w:rPr>
                <w:sz w:val="21"/>
                <w:szCs w:val="21"/>
              </w:rPr>
            </w:pPr>
          </w:p>
          <w:p w14:paraId="2A14944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77AAC3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1B648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BC96BA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7096DC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6BEB1C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7760DC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D5275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400A48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0B51D0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551FDB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543272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C4B49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2639D6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F65903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37864D0">
      <w:pPr>
        <w:pStyle w:val="2"/>
      </w:pPr>
    </w:p>
    <w:p w14:paraId="4B865BE2">
      <w:pPr>
        <w:pStyle w:val="2"/>
      </w:pPr>
    </w:p>
    <w:p w14:paraId="20321613">
      <w:pPr>
        <w:pStyle w:val="2"/>
      </w:pPr>
    </w:p>
    <w:p w14:paraId="24D543A6">
      <w:pPr>
        <w:pStyle w:val="2"/>
      </w:pPr>
    </w:p>
    <w:p w14:paraId="6F729B76">
      <w:pPr>
        <w:pStyle w:val="2"/>
      </w:pPr>
    </w:p>
    <w:p w14:paraId="261411D9">
      <w:pPr>
        <w:pStyle w:val="2"/>
      </w:pPr>
    </w:p>
    <w:p w14:paraId="2927B867">
      <w:pPr>
        <w:pStyle w:val="2"/>
      </w:pPr>
    </w:p>
    <w:p w14:paraId="5B53CD96">
      <w:pPr>
        <w:pStyle w:val="2"/>
      </w:pPr>
    </w:p>
    <w:p w14:paraId="083690E4">
      <w:pPr>
        <w:pStyle w:val="2"/>
      </w:pPr>
    </w:p>
    <w:p w14:paraId="402F3DC1">
      <w:pPr>
        <w:pStyle w:val="2"/>
      </w:pPr>
    </w:p>
    <w:p w14:paraId="1BE97F77">
      <w:pPr>
        <w:pStyle w:val="2"/>
      </w:pPr>
    </w:p>
    <w:p w14:paraId="6E5B464D">
      <w:pPr>
        <w:pStyle w:val="2"/>
      </w:pPr>
    </w:p>
    <w:p w14:paraId="165A4F73">
      <w:pPr>
        <w:pStyle w:val="2"/>
      </w:pPr>
    </w:p>
    <w:p w14:paraId="1A964216">
      <w:pPr>
        <w:pStyle w:val="2"/>
      </w:pPr>
    </w:p>
    <w:p w14:paraId="215BF3EA">
      <w:pPr>
        <w:pStyle w:val="2"/>
      </w:pPr>
    </w:p>
    <w:p w14:paraId="3EF1233B">
      <w:pPr>
        <w:pStyle w:val="2"/>
      </w:pPr>
    </w:p>
    <w:p w14:paraId="2B5229B1">
      <w:pPr>
        <w:pStyle w:val="2"/>
      </w:pPr>
    </w:p>
    <w:p w14:paraId="55BC73CD">
      <w:pPr>
        <w:pStyle w:val="2"/>
      </w:pPr>
    </w:p>
    <w:p w14:paraId="44F2951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55BBDE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CF8C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BB04E9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D65BFD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F13625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0B30AD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44C5D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C343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2750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F852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4E3F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04B4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4739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F36F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9C1A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78AD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0867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E493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76CE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1BEE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0417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AB26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4EE5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42A6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C8ED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1E58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7C55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153E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22CA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EAC5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C9D2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9B05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B7AE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5529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0C98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BA3C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38E6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5642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D0E8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50E2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2BE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9739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9CA6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FFE7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CD9A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DD1B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4244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BD1B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3FA8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CDF5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8886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1619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B9B6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DAE9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E3D1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51C9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0EEB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05EB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C669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CF76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F28E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492A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E371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9302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07C5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B85D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CC1B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4E70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D9CC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AC29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E840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55F0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C9C1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EE86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8AD4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936F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7A28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2A0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14AC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FE29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73DA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F9DF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C13E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BB56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F6DF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88DF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46DC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F204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EA36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F06F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3FBF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F03A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D69B85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20992E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B480C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6CE97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BE89C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D4D999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4AF53A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62C09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1554FE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B274AB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8497C6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6E332D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F076BD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5B820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8B5FD2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C1EBE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51CC7B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03285C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585A85"/>
    <w:multiLevelType w:val="singleLevel"/>
    <w:tmpl w:val="FA585A85"/>
    <w:lvl w:ilvl="0" w:tentative="0">
      <w:start w:val="2023"/>
      <w:numFmt w:val="decimal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3A7046B"/>
    <w:rsid w:val="604520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1256</Words>
  <Characters>1747</Characters>
  <Lines>11</Lines>
  <Paragraphs>3</Paragraphs>
  <TotalTime>5</TotalTime>
  <ScaleCrop>false</ScaleCrop>
  <LinksUpToDate>false</LinksUpToDate>
  <CharactersWithSpaces>1792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2025-02-09T01:34:35Z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eyJoZGlkIjoiOWE5MWVjYmJmZjBlMDU3YTY1MzA2NjVjMjUyZTM4YTciLCJ1c2VySWQiOiIxNDczMTYzMjQ0In0=</vt:lpwstr>
  </property>
</Properties>
</file>