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塔沣鑫泰项目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3MA6TPDA5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塔沣鑫泰项目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杨凌示范区小康西路家乐园16栋4层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国际港务区港兴三路望云巷绿城观澜2号楼206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程造价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造价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造价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塔沣鑫泰项目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杨凌示范区小康西路家乐园16栋4层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国际港务区港兴三路望云巷绿城观澜2号楼206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程造价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程造价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造价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