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21073-2024-QO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甘肃西夏家俱有限责任公司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王邦权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916201027840008766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甘肃西夏家俱有限责任公司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兰州市城关区上坪开发园区188 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兰州市城关区上坪开发园区188 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Q：木家具、 软体家具的生产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O：木家具、 软体家具的生产所涉及场所的相关职业健康安全管理活动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甘肃西夏家俱有限责任公司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兰州市城关区上坪开发园区188 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兰州市城关区上坪开发园区188 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Q：木家具、 软体家具的生产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O：木家具、 软体家具的生产所涉及场所的相关职业健康安全管理活动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