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河北华煤机械制造有限公司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2025年01月14日 下午至2025年01月15日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