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华德液压技术有限责任公司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2025-01-11 8:00:00下午至2025-01-11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