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宜兴市景河建设有限公司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2025年01月11日 上午至2025年01月14日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