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西安深蓝电工技术有限公司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21026-2024-Q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2025年01月07日 上午至2025年01月07日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2025-01-03 13:30:00上午至2025-01-03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西安深蓝电工技术有限公司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