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61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资中县银山鸿展工业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02574466032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资中县银山鸿展工业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内江市资中县银山镇老下街56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内江市资中县银山镇老下街56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许可范围内的食用酒精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资中县银山鸿展工业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内江市资中县银山镇老下街56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内江市资中县银山镇老下街56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许可范围内的食用酒精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