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绍兴越淘网络技术有限公司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2024年12月30日 上午至2024年12月31日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严强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