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巴州天山壹品农牧开发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