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西安北控测控技术有限公司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2024-12-16 8:30:00上午至2024-12-16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西安市高新区科技二路 71号天寰国际2-1808 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西安市高新区科技二路 71号天寰国际2-1808 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2024年12月19日 上午至2024年12月19日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