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江苏华昌化工股份有限公司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0006-2023-2024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陈秉桦，秦晓燕，韩友道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0006-2023-2024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江苏华昌化工股份有限公司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陈慧</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ISC-2023-1525-1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2028-02-07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