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顺毅股份有限公司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0779-2022-EnMS-2024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2024年12月11日 下午至2024年12月13日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顺毅股份有限公司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