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河北固耐安工业股份有限公司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下午至2024年12月19日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2024-12-15 8:00:00下午至2024-12-15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河北固耐安工业股份有限公司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