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3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山崎冈田车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82MA2AP9MN9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山崎冈田车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临海市大洋街道麻地头村沈南路57号3幢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台州市临海市大洋街道麻地头村沈南路57号3幢（自主申报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动正三轮摩托车、电动两轮摩托车、电动两轮轻便摩托车、电动自行车的生产（3C证书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山崎冈田车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临海市大洋街道麻地头村沈南路57号3幢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临海市大洋街道麻地头村沈南路57号3幢（自主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动正三轮摩托车、电动两轮摩托车、电动两轮轻便摩托车、电动自行车的生产（3C证书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