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桂林市同一汽车配件制造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