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东营市鸿源建筑安装工程有限责任公司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575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