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北京众博达石油科技有限公司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1307-2021-2024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1307-2021-2024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北京众博达石油科技有限公司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刘永明</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ISC-2021-1191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2026-12-16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2024年11月13日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