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深圳市安车检测股份有限公司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2024年11月08日 上午至2024年11月08日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