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杭州莱宸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0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子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0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杭州莱宸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谢丽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20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