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20809-2024-EnMS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无锡市联合电控设备有限公司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2022-N1EnMS-1254369</w:t>
            </w:r>
          </w:p>
        </w:tc>
        <w:tc>
          <w:tcPr>
            <w:tcW w:w="3145" w:type="dxa"/>
            <w:vAlign w:val="center"/>
          </w:tcPr>
          <w:p w:rsidR="00A824E9">
            <w:pPr>
              <w:spacing w:line="360" w:lineRule="exact"/>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2024年10月27日 下午至2024年10月30日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无锡市吴新区鸿山镇街道机光电工业园</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江苏省无锡市新吴区鸿山街道机光电工业园鸿达路110号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