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华旭天洋门业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7.12.05;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2.05;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