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11137-2024-EO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辽宁英创寰宇通用设备有限公司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91210700098091405G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辽宁英创寰宇通用设备有限公司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中国(辽宁)自由贸易试验区沈阳片区全运路109-1号(109-1号)2层247-12227室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辽宁省沈阳市沈北新区蒲文路 17-24号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E：100毫米模拟弹弹体的生产；资质范围内的计量校准检测服务；135公斤推力及以下涡喷发动机的科研、生产所涉及场所的相关环境管理活动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O：100毫米模拟弹弹体的生产；资质范围内的计量校准检测服务；135公斤推力及以下涡喷发动机的科研、生产所涉及场所的相关职业健康安全管理活动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辽宁英创寰宇通用设备有限公司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中国(辽宁)自由贸易试验区沈阳片区全运路109-1号(109-1号)2层247-12227室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辽宁省沈阳市沈北新区蒲文路 17-24号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E：100毫米模拟弹弹体的生产；资质范围内的计量校准检测服务；135公斤推力及以下涡喷发动机的科研、生产所涉及场所的相关环境管理活动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O：100毫米模拟弹弹体的生产；资质范围内的计量校准检测服务；135公斤推力及以下涡喷发动机的科研、生产所涉及场所的相关职业健康安全管理活动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