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福州启农新能源科技有限公司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2024-10-15 8:30:00上午至2024-10-15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福州启农新能源科技有限公司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