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眉山市红达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5 14:00:00下午至2024-09-2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