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四川新上鑫汽车租赁有限公司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0234-2020-QEO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32" o:spt="20" style="position:absolute;left:0pt;margin-left:29.35pt;margin-top:-0.35pt;height:48.3pt;width:36pt;z-index:25166336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33" o:spt="20" style="position:absolute;left:0pt;margin-left:-5.15pt;margin-top:22.75pt;height:24.15pt;width:66.75pt;z-index:25166438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营业执照副本编号：9151010</w:t>
            </w:r>
            <w:r>
              <w:rPr>
                <w:rFonts w:hint="eastAsia"/>
                <w:color w:val="000000"/>
                <w:szCs w:val="21"/>
                <w:lang w:val="en-US" w:eastAsia="zh-CN"/>
              </w:rPr>
              <w:t>7MA6C97RGXB</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bookmarkStart w:id="2" w:name="_GoBack"/>
            <w:bookmarkEnd w:id="2"/>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rPr>
          <w:rFonts w:ascii="宋体" w:hAnsi="宋体"/>
          <w:bCs/>
          <w:color w:val="000000"/>
          <w:sz w:val="24"/>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39" o:spt="20" style="position:absolute;left:0pt;margin-left:27.15pt;margin-top:-0.5pt;height:48.3pt;width:36pt;z-index:25166745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38" o:spt="20" style="position:absolute;left:0pt;margin-left:-5.15pt;margin-top:22.75pt;height:24.15pt;width:66.75pt;z-index:25166643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提供认证范围管理体系覆盖的人数（管理人数、临时工、季节工）人15人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59264" behindDoc="0" locked="0" layoutInCell="1" allowOverlap="1">
                  <wp:simplePos x="0" y="0"/>
                  <wp:positionH relativeFrom="column">
                    <wp:posOffset>3909060</wp:posOffset>
                  </wp:positionH>
                  <wp:positionV relativeFrom="paragraph">
                    <wp:posOffset>45720</wp:posOffset>
                  </wp:positionV>
                  <wp:extent cx="323850" cy="335280"/>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asciiTheme="minorEastAsia" w:hAnsiTheme="minorEastAsia" w:eastAsiaTheme="minorEastAsia" w:cstheme="minorEastAsia"/>
                <w:color w:val="000000"/>
                <w:sz w:val="24"/>
              </w:rPr>
              <w:t>2020.6.8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 xml:space="preserve">二阶段组长签字： </w:t>
            </w:r>
            <w:r>
              <w:rPr>
                <w:color w:val="000000"/>
                <w:szCs w:val="21"/>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asciiTheme="minorEastAsia" w:hAnsiTheme="minorEastAsia" w:eastAsiaTheme="minorEastAsia" w:cstheme="minorEastAsia"/>
                <w:color w:val="000000"/>
                <w:sz w:val="24"/>
              </w:rPr>
              <w:t>2020.6.8</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838C4"/>
    <w:rsid w:val="00B346B7"/>
    <w:rsid w:val="00B838C4"/>
    <w:rsid w:val="00D517D0"/>
    <w:rsid w:val="3EB47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2"/>
    <customShpInfo spid="_x0000_s1033"/>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219</Words>
  <Characters>1254</Characters>
  <Lines>10</Lines>
  <Paragraphs>2</Paragraphs>
  <TotalTime>1</TotalTime>
  <ScaleCrop>false</ScaleCrop>
  <LinksUpToDate>false</LinksUpToDate>
  <CharactersWithSpaces>1471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走在路上</cp:lastModifiedBy>
  <cp:lastPrinted>2020-06-13T03:17:01Z</cp:lastPrinted>
  <dcterms:modified xsi:type="dcterms:W3CDTF">2020-06-13T03:17:16Z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