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1BB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B7D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0A4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C49E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中农联（北京）供应链管理有限公司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BE98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35A1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20659-2024-QEOFH</w:t>
            </w:r>
            <w:bookmarkEnd w:id="1"/>
          </w:p>
        </w:tc>
      </w:tr>
      <w:tr w14:paraId="5B17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C1E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080A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北京市丰台区丽泽路24号院3号楼-5至45层101内5层501-2</w:t>
            </w:r>
            <w:bookmarkEnd w:id="2"/>
          </w:p>
        </w:tc>
      </w:tr>
      <w:tr w14:paraId="7186A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BEE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022F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北京市海淀区旱河路368号木屋一号院</w:t>
            </w:r>
          </w:p>
        </w:tc>
      </w:tr>
      <w:tr w14:paraId="79235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375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15685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闫静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6B9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6521D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15210905008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7A3F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7FC8B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15210905008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756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AE6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E5DDB7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F:15,H:15</w:t>
            </w:r>
            <w:bookmarkEnd w:id="6"/>
          </w:p>
        </w:tc>
      </w:tr>
      <w:tr w14:paraId="671F6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AC58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5741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1EF4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73F5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FEB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D5436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E93F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CE1B84">
            <w:pPr>
              <w:rPr>
                <w:sz w:val="21"/>
                <w:szCs w:val="21"/>
              </w:rPr>
            </w:pPr>
          </w:p>
        </w:tc>
      </w:tr>
      <w:tr w14:paraId="36A2D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243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548C6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2024年09月21日 上午至2024年09月22日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4A5F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F511F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F:1,H:2</w:t>
            </w:r>
            <w:bookmarkEnd w:id="8"/>
          </w:p>
        </w:tc>
      </w:tr>
      <w:tr w14:paraId="4FEA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615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8BFC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66D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9E5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9BEE1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3D8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D0B7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CCA8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8CC9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436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1E43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1E43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2243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87D6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5AB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866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1A7A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DFD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2074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9092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9"/>
          </w:p>
        </w:tc>
      </w:tr>
      <w:tr w14:paraId="7FAF9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32FD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856F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088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C8AA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561F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C16F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E1D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8C6E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A87C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17B6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6E99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FD2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012E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A170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F：位于北京市海淀区旱河路368号木屋一号院</w:t>
            </w:r>
            <w:r>
              <w:rPr>
                <w:sz w:val="21"/>
                <w:szCs w:val="21"/>
              </w:rPr>
              <w:t>中农联（北京）供应链管理有限公司的食用农产品、预包装食品的销售</w:t>
            </w:r>
            <w:bookmarkStart w:id="28" w:name="_GoBack"/>
            <w:bookmarkEnd w:id="28"/>
          </w:p>
          <w:p w14:paraId="363FA1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</w:t>
            </w:r>
            <w:r>
              <w:rPr>
                <w:rFonts w:hint="eastAsia"/>
                <w:sz w:val="21"/>
                <w:szCs w:val="21"/>
              </w:rPr>
              <w:t>北京市海淀区旱河路368号木屋一号院</w:t>
            </w:r>
            <w:r>
              <w:rPr>
                <w:sz w:val="21"/>
                <w:szCs w:val="21"/>
              </w:rPr>
              <w:t>中农联（北京）供应链管理有限公司的食用农产品、预包装食品的销售</w:t>
            </w:r>
            <w:bookmarkEnd w:id="23"/>
          </w:p>
        </w:tc>
      </w:tr>
      <w:tr w14:paraId="54CB9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D04C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849A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F：FI-2</w:t>
            </w:r>
          </w:p>
          <w:p w14:paraId="4ABBCE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D7CC2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4B15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E16E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E671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0A4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E350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FF91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ED3C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50B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9671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959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1FB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2E2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D292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577F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E885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 w14:paraId="7AE99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A63B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2021-N1FSMS-3050340</w:t>
            </w:r>
          </w:p>
          <w:p w14:paraId="0350F7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2021-N1HACCP-3050340</w:t>
            </w:r>
          </w:p>
        </w:tc>
        <w:tc>
          <w:tcPr>
            <w:tcW w:w="3684" w:type="dxa"/>
            <w:gridSpan w:val="9"/>
            <w:vAlign w:val="center"/>
          </w:tcPr>
          <w:p w14:paraId="1EA27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0B167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0DBDF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 w14:paraId="12039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B6DB1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488A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603E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50A23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4619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  <w:p w14:paraId="3A1916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10260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F041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221C7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14758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DC4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E231C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0BE30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2942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C4D3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7"/>
          </w:p>
        </w:tc>
        <w:tc>
          <w:tcPr>
            <w:tcW w:w="5244" w:type="dxa"/>
            <w:gridSpan w:val="11"/>
          </w:tcPr>
          <w:p w14:paraId="0D709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3F448A">
            <w:pPr>
              <w:rPr>
                <w:sz w:val="21"/>
                <w:szCs w:val="21"/>
              </w:rPr>
            </w:pPr>
          </w:p>
          <w:p w14:paraId="0D231AE7">
            <w:pPr>
              <w:rPr>
                <w:sz w:val="21"/>
                <w:szCs w:val="21"/>
              </w:rPr>
            </w:pPr>
          </w:p>
          <w:p w14:paraId="2F8B51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770B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954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243F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6AB8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E4ED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00BE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1D5B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8DF0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5D23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4E7C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2EFA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826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7D5B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A046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56DB61">
      <w:pPr>
        <w:pStyle w:val="2"/>
      </w:pPr>
    </w:p>
    <w:p w14:paraId="72B0682C">
      <w:pPr>
        <w:pStyle w:val="2"/>
      </w:pPr>
    </w:p>
    <w:p w14:paraId="3E962F4F">
      <w:pPr>
        <w:pStyle w:val="2"/>
      </w:pPr>
    </w:p>
    <w:p w14:paraId="6DE5DFD5">
      <w:pPr>
        <w:pStyle w:val="2"/>
      </w:pPr>
    </w:p>
    <w:p w14:paraId="274E7230">
      <w:pPr>
        <w:pStyle w:val="2"/>
      </w:pPr>
    </w:p>
    <w:p w14:paraId="36948ACB">
      <w:pPr>
        <w:pStyle w:val="2"/>
      </w:pPr>
    </w:p>
    <w:p w14:paraId="6DB71E61">
      <w:pPr>
        <w:pStyle w:val="2"/>
      </w:pPr>
    </w:p>
    <w:p w14:paraId="4037E96E">
      <w:pPr>
        <w:pStyle w:val="2"/>
      </w:pPr>
    </w:p>
    <w:p w14:paraId="43FA513D">
      <w:pPr>
        <w:pStyle w:val="2"/>
      </w:pPr>
    </w:p>
    <w:p w14:paraId="47F997C2">
      <w:pPr>
        <w:pStyle w:val="2"/>
      </w:pPr>
    </w:p>
    <w:p w14:paraId="08DA34A3">
      <w:pPr>
        <w:pStyle w:val="2"/>
      </w:pPr>
    </w:p>
    <w:p w14:paraId="1A66F58C">
      <w:pPr>
        <w:pStyle w:val="2"/>
      </w:pPr>
    </w:p>
    <w:p w14:paraId="1C97284D">
      <w:pPr>
        <w:pStyle w:val="2"/>
      </w:pPr>
    </w:p>
    <w:p w14:paraId="00E52741">
      <w:pPr>
        <w:pStyle w:val="2"/>
      </w:pPr>
    </w:p>
    <w:p w14:paraId="0DDB24AF">
      <w:pPr>
        <w:pStyle w:val="2"/>
      </w:pPr>
    </w:p>
    <w:p w14:paraId="5A800D22">
      <w:pPr>
        <w:pStyle w:val="2"/>
      </w:pPr>
    </w:p>
    <w:p w14:paraId="3235342F">
      <w:pPr>
        <w:pStyle w:val="2"/>
      </w:pPr>
    </w:p>
    <w:p w14:paraId="04A60567">
      <w:pPr>
        <w:pStyle w:val="2"/>
      </w:pPr>
    </w:p>
    <w:p w14:paraId="6F4757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DA9B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E06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D271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620D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F331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D774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61C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97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E6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DF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1A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B2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44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AD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89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BA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8C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B5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27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13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B7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BF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62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71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73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0B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95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2B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55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1F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31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92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A6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E4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42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31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B0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50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41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57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E0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44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C7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17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ED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A5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86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F0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1F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54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36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A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0B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52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97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04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C6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7A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C9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AB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17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48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A3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E7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1A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4F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EC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9F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B9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18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48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13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ACA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BD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C0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B2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D2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42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25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AC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CF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A9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F1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55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AD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9A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93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DD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E2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29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A6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8B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8D67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D4D7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AF1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F20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CEF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C287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8269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C95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47AB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1C8A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4362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F65E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9385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743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9465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C9C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CBAC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5D14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267296"/>
    <w:rsid w:val="2BF51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1296</Words>
  <Characters>1568</Characters>
  <Lines>11</Lines>
  <Paragraphs>3</Paragraphs>
  <TotalTime>1</TotalTime>
  <ScaleCrop>false</ScaleCrop>
  <LinksUpToDate>false</LinksUpToDate>
  <CharactersWithSpaces>1613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2024-09-19T07:21:29Z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