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浙江集研信息科技有限公司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2024-09-04 8:30:00上午至2024-09-04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