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10881-2024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固达电线电缆（集团）有限公司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周俊敏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91520000573309785F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R10绿色运输:未认可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《绿色交通标准体系（2022年）》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固达电线电缆（集团）有限公司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贵州省安顺市平坝区黎阳高新区夏云工业园二期02-04、02-06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贵州省安顺市平坝区黎阳高新区夏云工业园二期02-04、02-06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资质范围内低压交联电力电缆、额定电压 450/750V 及以下聚氯乙烯电线以及额定电压 10kV 交联电力电缆的生产涉及的绿色运输活动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固达电线电缆（集团）有限公司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贵州省安顺市平坝区黎阳高新区夏云工业园二期02-04、02-06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贵州省安顺市平坝区黎阳高新区夏云工业园二期02-04、02-06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资质范围内低压交联电力电缆、额定电压 450/750V 及以下聚氯乙烯电线以及额定电压 10kV 交联电力电缆的生产涉及的绿色运输活动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