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邢台慧百膳餐饮服务有限公司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20618-2024-QEOFH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