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0597-2022-2024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武汉市江汉石油机械有限公司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2024年09月12日 上午至2024年09月13日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